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5BDC" w:rsidRDefault="00805BDC" w:rsidP="00805BD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B4302">
        <w:rPr>
          <w:rFonts w:ascii="Times New Roman" w:hAnsi="Times New Roman" w:cs="Times New Roman"/>
          <w:b/>
          <w:sz w:val="28"/>
          <w:szCs w:val="28"/>
          <w:lang w:val="uk-UA"/>
        </w:rPr>
        <w:t xml:space="preserve">1-А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к</w:t>
      </w:r>
      <w:r w:rsidRPr="000B4302">
        <w:rPr>
          <w:rFonts w:ascii="Times New Roman" w:hAnsi="Times New Roman" w:cs="Times New Roman"/>
          <w:b/>
          <w:sz w:val="28"/>
          <w:szCs w:val="28"/>
          <w:lang w:val="uk-UA"/>
        </w:rPr>
        <w:t>лас</w:t>
      </w:r>
    </w:p>
    <w:tbl>
      <w:tblPr>
        <w:tblStyle w:val="a3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846"/>
        <w:gridCol w:w="1565"/>
        <w:gridCol w:w="2977"/>
        <w:gridCol w:w="2409"/>
        <w:gridCol w:w="2835"/>
      </w:tblGrid>
      <w:tr w:rsidR="00E90FCD" w:rsidRPr="00F54711" w:rsidTr="00E90FCD">
        <w:trPr>
          <w:trHeight w:val="834"/>
        </w:trPr>
        <w:tc>
          <w:tcPr>
            <w:tcW w:w="846" w:type="dxa"/>
          </w:tcPr>
          <w:p w:rsidR="00805BDC" w:rsidRPr="000B4302" w:rsidRDefault="00805BDC" w:rsidP="007467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Дата</w:t>
            </w:r>
          </w:p>
        </w:tc>
        <w:tc>
          <w:tcPr>
            <w:tcW w:w="1565" w:type="dxa"/>
          </w:tcPr>
          <w:p w:rsidR="00805BDC" w:rsidRPr="000B4302" w:rsidRDefault="00805BDC" w:rsidP="000B43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0B4302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Предмет</w:t>
            </w:r>
          </w:p>
        </w:tc>
        <w:tc>
          <w:tcPr>
            <w:tcW w:w="2977" w:type="dxa"/>
          </w:tcPr>
          <w:p w:rsidR="00805BDC" w:rsidRPr="000B4302" w:rsidRDefault="00805BDC" w:rsidP="00805BD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Теоретичний матеріал</w:t>
            </w:r>
            <w:r w:rsidRPr="000B4302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2409" w:type="dxa"/>
          </w:tcPr>
          <w:p w:rsidR="00805BDC" w:rsidRPr="000B4302" w:rsidRDefault="00805BDC" w:rsidP="000B43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0B4302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Завдання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для виконання</w:t>
            </w:r>
          </w:p>
        </w:tc>
        <w:tc>
          <w:tcPr>
            <w:tcW w:w="2835" w:type="dxa"/>
          </w:tcPr>
          <w:p w:rsidR="00805BDC" w:rsidRDefault="00805BDC" w:rsidP="00E90F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Зворотній зв’язок</w:t>
            </w:r>
          </w:p>
        </w:tc>
      </w:tr>
      <w:tr w:rsidR="00E90FCD" w:rsidRPr="00F54711" w:rsidTr="00E90FCD">
        <w:tc>
          <w:tcPr>
            <w:tcW w:w="846" w:type="dxa"/>
          </w:tcPr>
          <w:p w:rsidR="00805BDC" w:rsidRDefault="00805BDC" w:rsidP="001371C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13.03</w:t>
            </w:r>
          </w:p>
        </w:tc>
        <w:tc>
          <w:tcPr>
            <w:tcW w:w="1565" w:type="dxa"/>
          </w:tcPr>
          <w:p w:rsidR="00805BDC" w:rsidRPr="007467B8" w:rsidRDefault="00805BD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2977" w:type="dxa"/>
          </w:tcPr>
          <w:p w:rsidR="00805BDC" w:rsidRDefault="00805BDC" w:rsidP="00126263">
            <w:pPr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за </w:t>
            </w:r>
            <w:r w:rsidR="00F312B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темою: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«Пошуки весняних скарбів</w:t>
            </w:r>
            <w:r w:rsidR="00F312B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» за посиланням</w:t>
            </w:r>
            <w:r w:rsidR="00F312BC" w:rsidRPr="00F312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https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: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\\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www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urok</w:t>
            </w:r>
            <w:proofErr w:type="spellEnd"/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net</w:t>
            </w:r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="00F312BC"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ua</w:t>
            </w:r>
            <w:proofErr w:type="spellEnd"/>
          </w:p>
          <w:p w:rsidR="00F312BC" w:rsidRPr="00103A97" w:rsidRDefault="00F312BC" w:rsidP="0012626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 54-55</w:t>
            </w:r>
          </w:p>
        </w:tc>
        <w:tc>
          <w:tcPr>
            <w:tcW w:w="2409" w:type="dxa"/>
          </w:tcPr>
          <w:p w:rsidR="00103A97" w:rsidRPr="00103A97" w:rsidRDefault="00103A9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Зіграти в гру «Бачу, чую, відчуваю»</w:t>
            </w:r>
          </w:p>
          <w:p w:rsidR="00103A97" w:rsidRDefault="00103A9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Відповісти на питання вікторини:</w:t>
            </w:r>
          </w:p>
          <w:p w:rsidR="00103A97" w:rsidRPr="000B7983" w:rsidRDefault="00103A97" w:rsidP="00103A97">
            <w:pPr>
              <w:rPr>
                <w:rFonts w:ascii="Times New Roman" w:hAnsi="Times New Roman" w:cs="Times New Roman"/>
                <w:lang w:val="uk-UA"/>
              </w:rPr>
            </w:pPr>
            <w:r w:rsidRPr="000B7983">
              <w:rPr>
                <w:rFonts w:ascii="Times New Roman" w:hAnsi="Times New Roman" w:cs="Times New Roman"/>
                <w:lang w:val="uk-UA"/>
              </w:rPr>
              <w:t>1.Назвати весняні місяці?</w:t>
            </w:r>
          </w:p>
          <w:p w:rsidR="00103A97" w:rsidRPr="000B7983" w:rsidRDefault="00103A97" w:rsidP="000B7983">
            <w:pPr>
              <w:rPr>
                <w:rFonts w:ascii="Times New Roman" w:hAnsi="Times New Roman" w:cs="Times New Roman"/>
                <w:lang w:val="uk-UA"/>
              </w:rPr>
            </w:pPr>
            <w:r w:rsidRPr="000B7983">
              <w:rPr>
                <w:rFonts w:ascii="Times New Roman" w:hAnsi="Times New Roman" w:cs="Times New Roman"/>
                <w:lang w:val="uk-UA"/>
              </w:rPr>
              <w:t>2.</w:t>
            </w:r>
            <w:r w:rsidR="000B7983" w:rsidRPr="000B7983">
              <w:rPr>
                <w:rFonts w:ascii="Times New Roman" w:hAnsi="Times New Roman" w:cs="Times New Roman"/>
                <w:lang w:val="uk-UA"/>
              </w:rPr>
              <w:t>Які зміни в природі відбуваються навесні?</w:t>
            </w:r>
          </w:p>
          <w:p w:rsidR="000B7983" w:rsidRPr="00103A97" w:rsidRDefault="000B7983" w:rsidP="000B7983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B7983">
              <w:rPr>
                <w:rFonts w:ascii="Times New Roman" w:hAnsi="Times New Roman" w:cs="Times New Roman"/>
                <w:lang w:val="uk-UA"/>
              </w:rPr>
              <w:t>3.За допомогою яких органів чуття людина познає природу?</w:t>
            </w:r>
          </w:p>
        </w:tc>
        <w:tc>
          <w:tcPr>
            <w:tcW w:w="2835" w:type="dxa"/>
          </w:tcPr>
          <w:p w:rsidR="00805BDC" w:rsidRPr="000B7983" w:rsidRDefault="000B798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="003749C6" w:rsidRPr="000B798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krasovskaainna</w:t>
            </w:r>
            <w:proofErr w:type="spellEnd"/>
            <w:r w:rsidR="003749C6" w:rsidRPr="003749C6">
              <w:rPr>
                <w:rFonts w:ascii="Times New Roman" w:hAnsi="Times New Roman" w:cs="Times New Roman"/>
                <w:b/>
                <w:sz w:val="20"/>
                <w:szCs w:val="20"/>
              </w:rPr>
              <w:t>5@</w:t>
            </w:r>
            <w:proofErr w:type="spellStart"/>
            <w:r w:rsidR="003749C6" w:rsidRPr="000B798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gmail</w:t>
            </w:r>
            <w:proofErr w:type="spellEnd"/>
            <w:r w:rsidR="003749C6" w:rsidRPr="003749C6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  <w:r w:rsidR="003749C6" w:rsidRPr="000B798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com</w:t>
            </w:r>
            <w:r w:rsidR="003749C6"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відповіді </w:t>
            </w:r>
            <w:r w:rsidR="003749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 запитання вікторини.</w:t>
            </w:r>
          </w:p>
          <w:p w:rsidR="000B7983" w:rsidRPr="003749C6" w:rsidRDefault="000B798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E90FCD" w:rsidRPr="00F54711" w:rsidTr="00E90FCD">
        <w:tc>
          <w:tcPr>
            <w:tcW w:w="846" w:type="dxa"/>
          </w:tcPr>
          <w:p w:rsidR="00805BDC" w:rsidRPr="000B4302" w:rsidRDefault="00805BDC" w:rsidP="001371C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805BDC" w:rsidRPr="007467B8" w:rsidRDefault="00805BD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(читання)</w:t>
            </w:r>
          </w:p>
        </w:tc>
        <w:tc>
          <w:tcPr>
            <w:tcW w:w="2977" w:type="dxa"/>
          </w:tcPr>
          <w:p w:rsidR="00805BDC" w:rsidRPr="000B4302" w:rsidRDefault="0075659E" w:rsidP="003749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Букварем на с</w:t>
            </w:r>
            <w:r w:rsidR="00805BDC"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3</w:t>
            </w:r>
            <w:r w:rsidR="003749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9-40</w:t>
            </w:r>
            <w:r w:rsidR="00805BDC"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2409" w:type="dxa"/>
          </w:tcPr>
          <w:p w:rsidR="003749C6" w:rsidRDefault="0075659E" w:rsidP="003749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итати</w:t>
            </w:r>
            <w:r w:rsidR="003749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 відповідати на питання.</w:t>
            </w:r>
          </w:p>
          <w:p w:rsidR="00805BDC" w:rsidRPr="003749C6" w:rsidRDefault="003749C6" w:rsidP="003749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749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Скласти розповідь про свою Батьківщину та намалювати малюнок.</w:t>
            </w:r>
          </w:p>
        </w:tc>
        <w:tc>
          <w:tcPr>
            <w:tcW w:w="2835" w:type="dxa"/>
          </w:tcPr>
          <w:p w:rsidR="002A02C2" w:rsidRDefault="003749C6" w:rsidP="003749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  <w:p w:rsidR="002A02C2" w:rsidRDefault="002A02C2" w:rsidP="003749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krasovskaainna</w:t>
            </w:r>
            <w:r w:rsidRPr="003749C6">
              <w:rPr>
                <w:rFonts w:ascii="Times New Roman" w:hAnsi="Times New Roman" w:cs="Times New Roman"/>
                <w:b/>
                <w:sz w:val="20"/>
                <w:szCs w:val="20"/>
              </w:rPr>
              <w:t>5@</w:t>
            </w:r>
            <w:r w:rsidRPr="000B798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gmail</w:t>
            </w:r>
            <w:r w:rsidRPr="003749C6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  <w:r w:rsidRPr="000B7983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com</w:t>
            </w:r>
            <w:bookmarkStart w:id="0" w:name="_GoBack"/>
            <w:bookmarkEnd w:id="0"/>
          </w:p>
          <w:p w:rsidR="003749C6" w:rsidRPr="000B7983" w:rsidRDefault="003749C6" w:rsidP="003749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малюнки.</w:t>
            </w:r>
          </w:p>
          <w:p w:rsidR="00805BDC" w:rsidRPr="00F54711" w:rsidRDefault="00805BDC" w:rsidP="003749C6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E90FCD" w:rsidRPr="00F54711" w:rsidTr="00E90FCD">
        <w:tc>
          <w:tcPr>
            <w:tcW w:w="846" w:type="dxa"/>
          </w:tcPr>
          <w:p w:rsidR="003D3DEF" w:rsidRPr="00F54711" w:rsidRDefault="003D3DEF" w:rsidP="003D3DE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3D3DEF" w:rsidRPr="007467B8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2977" w:type="dxa"/>
          </w:tcPr>
          <w:p w:rsidR="003D3DEF" w:rsidRPr="0003637D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друк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ованим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ошит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ом: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31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409" w:type="dxa"/>
          </w:tcPr>
          <w:p w:rsidR="003D3DEF" w:rsidRPr="00F54711" w:rsidRDefault="003D3DEF" w:rsidP="003D3DE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Виміряти довжину, ширину, висоту предметів; виконати задачу на різницеве порівняння.</w:t>
            </w:r>
          </w:p>
        </w:tc>
        <w:tc>
          <w:tcPr>
            <w:tcW w:w="2835" w:type="dxa"/>
          </w:tcPr>
          <w:p w:rsidR="003D3DEF" w:rsidRPr="00F54711" w:rsidRDefault="003D3DEF" w:rsidP="003D3DE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с. 31.</w:t>
            </w:r>
          </w:p>
        </w:tc>
      </w:tr>
      <w:tr w:rsidR="00E90FCD" w:rsidRPr="00F54711" w:rsidTr="00E90FCD">
        <w:tc>
          <w:tcPr>
            <w:tcW w:w="846" w:type="dxa"/>
          </w:tcPr>
          <w:p w:rsidR="003D3DEF" w:rsidRPr="00F54711" w:rsidRDefault="003D3DEF" w:rsidP="003D3DE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3D3DEF" w:rsidRPr="007467B8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(письмо)</w:t>
            </w:r>
          </w:p>
        </w:tc>
        <w:tc>
          <w:tcPr>
            <w:tcW w:w="2977" w:type="dxa"/>
          </w:tcPr>
          <w:p w:rsidR="003D3DEF" w:rsidRPr="000B4302" w:rsidRDefault="003D3DEF" w:rsidP="005A29F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в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ропис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ах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: с. </w:t>
            </w:r>
            <w:r w:rsidR="005A29F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51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409" w:type="dxa"/>
          </w:tcPr>
          <w:p w:rsidR="003D3DEF" w:rsidRPr="003749C6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749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Закріпити написання літер г, п, т, р.</w:t>
            </w:r>
          </w:p>
          <w:p w:rsidR="003D3DEF" w:rsidRPr="00F54711" w:rsidRDefault="003D3DEF" w:rsidP="003D3DE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749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слова і речення із ними.</w:t>
            </w:r>
          </w:p>
        </w:tc>
        <w:tc>
          <w:tcPr>
            <w:tcW w:w="2835" w:type="dxa"/>
          </w:tcPr>
          <w:p w:rsidR="003D3DEF" w:rsidRPr="00F54711" w:rsidRDefault="003D3DEF" w:rsidP="005A29F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с. </w:t>
            </w:r>
            <w:r w:rsidR="005A29F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51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E90FCD" w:rsidRPr="00E90FCD" w:rsidTr="00E90FCD">
        <w:trPr>
          <w:trHeight w:val="1292"/>
        </w:trPr>
        <w:tc>
          <w:tcPr>
            <w:tcW w:w="846" w:type="dxa"/>
          </w:tcPr>
          <w:p w:rsidR="003D3DEF" w:rsidRPr="00F54711" w:rsidRDefault="003D3DEF" w:rsidP="003D3DE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371C1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16.03</w:t>
            </w:r>
          </w:p>
        </w:tc>
        <w:tc>
          <w:tcPr>
            <w:tcW w:w="1565" w:type="dxa"/>
          </w:tcPr>
          <w:p w:rsidR="003D3DEF" w:rsidRPr="007467B8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2977" w:type="dxa"/>
          </w:tcPr>
          <w:p w:rsidR="003D3DEF" w:rsidRDefault="003D3DEF" w:rsidP="003D3DEF">
            <w:pPr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темою: «Я шукаю відповіді на питання» за посиланням</w:t>
            </w:r>
            <w:r w:rsidRPr="00F312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https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: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\\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www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urok</w:t>
            </w:r>
            <w:proofErr w:type="spellEnd"/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net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ua</w:t>
            </w:r>
            <w:proofErr w:type="spellEnd"/>
          </w:p>
          <w:p w:rsidR="003D3DEF" w:rsidRPr="0003637D" w:rsidRDefault="003D3DEF" w:rsidP="00E90FC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 5</w:t>
            </w:r>
            <w:r w:rsid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</w:t>
            </w: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-5</w:t>
            </w:r>
            <w:r w:rsid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2409" w:type="dxa"/>
          </w:tcPr>
          <w:p w:rsidR="003D3DEF" w:rsidRDefault="00E90FCD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Знайти відповіді на запитання.</w:t>
            </w:r>
          </w:p>
          <w:p w:rsidR="00E90FCD" w:rsidRDefault="00E90FCD" w:rsidP="003D3DEF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1"/>
                <w:szCs w:val="21"/>
                <w:lang w:val="uk-UA"/>
              </w:rPr>
            </w:pPr>
            <w:r w:rsidRPr="00E90FCD">
              <w:rPr>
                <w:rStyle w:val="HTML"/>
                <w:rFonts w:ascii="Times New Roman" w:hAnsi="Times New Roman" w:cs="Times New Roman"/>
                <w:i w:val="0"/>
                <w:iCs w:val="0"/>
                <w:sz w:val="21"/>
                <w:szCs w:val="21"/>
                <w:lang w:val="uk-UA"/>
              </w:rPr>
              <w:t xml:space="preserve">Переглянути </w:t>
            </w: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1"/>
                <w:szCs w:val="21"/>
                <w:lang w:val="uk-UA"/>
              </w:rPr>
              <w:t xml:space="preserve">відео за </w:t>
            </w:r>
          </w:p>
          <w:p w:rsidR="00E90FCD" w:rsidRDefault="00E90FCD" w:rsidP="003D3DEF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1"/>
                <w:szCs w:val="21"/>
                <w:lang w:val="uk-UA"/>
              </w:rPr>
            </w:pP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1"/>
                <w:szCs w:val="21"/>
                <w:lang w:val="uk-UA"/>
              </w:rPr>
              <w:t>посиланням:</w:t>
            </w:r>
          </w:p>
          <w:p w:rsidR="00E90FCD" w:rsidRPr="000F682A" w:rsidRDefault="002A02C2" w:rsidP="003D3DEF">
            <w:pPr>
              <w:rPr>
                <w:rStyle w:val="HTML"/>
                <w:rFonts w:ascii="Arial" w:hAnsi="Arial" w:cs="Arial"/>
                <w:i w:val="0"/>
                <w:iCs w:val="0"/>
                <w:color w:val="006D21"/>
                <w:sz w:val="20"/>
                <w:szCs w:val="20"/>
                <w:lang w:val="uk-UA"/>
              </w:rPr>
            </w:pPr>
            <w:hyperlink r:id="rId5" w:history="1"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https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://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www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.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youtube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.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com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/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watch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?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v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=5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GW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2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jWb</w:t>
              </w:r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  <w:lang w:val="uk-UA"/>
                </w:rPr>
                <w:t>-6</w:t>
              </w:r>
              <w:proofErr w:type="spellStart"/>
              <w:r w:rsidR="00790C0B" w:rsidRPr="000F682A">
                <w:rPr>
                  <w:rStyle w:val="a6"/>
                  <w:rFonts w:ascii="Arial" w:hAnsi="Arial" w:cs="Arial"/>
                  <w:sz w:val="20"/>
                  <w:szCs w:val="20"/>
                </w:rPr>
                <w:t>lA</w:t>
              </w:r>
              <w:proofErr w:type="spellEnd"/>
            </w:hyperlink>
          </w:p>
          <w:p w:rsidR="00790C0B" w:rsidRPr="00E90FCD" w:rsidRDefault="00790C0B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тваринки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835" w:type="dxa"/>
          </w:tcPr>
          <w:p w:rsidR="003D3DEF" w:rsidRPr="00E90FCD" w:rsidRDefault="00790C0B" w:rsidP="00790C0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="00E90FCD"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</w:t>
            </w:r>
            <w:proofErr w:type="spellStart"/>
            <w:r w:rsidR="00E90FCD"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="00E90FCD"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E90FCD" w:rsidRPr="003A7E2E" w:rsidTr="00E90FCD">
        <w:trPr>
          <w:trHeight w:val="1268"/>
        </w:trPr>
        <w:tc>
          <w:tcPr>
            <w:tcW w:w="846" w:type="dxa"/>
          </w:tcPr>
          <w:p w:rsidR="003D3DEF" w:rsidRPr="001371C1" w:rsidRDefault="003D3DEF" w:rsidP="003D3DEF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3D3DEF" w:rsidRPr="007467B8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Фізична культура</w:t>
            </w:r>
          </w:p>
        </w:tc>
        <w:tc>
          <w:tcPr>
            <w:tcW w:w="2977" w:type="dxa"/>
          </w:tcPr>
          <w:p w:rsidR="00E90FCD" w:rsidRPr="000B4302" w:rsidRDefault="00E90FCD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вправи для розвитку гнучкості, пружинні нахили, прогинання та вигинання тулуба</w:t>
            </w:r>
            <w:r w:rsidR="003A7E2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у положенні стоячи на колінах</w:t>
            </w:r>
          </w:p>
        </w:tc>
        <w:tc>
          <w:tcPr>
            <w:tcW w:w="2409" w:type="dxa"/>
          </w:tcPr>
          <w:p w:rsidR="003A7E2E" w:rsidRPr="003A7E2E" w:rsidRDefault="003A7E2E" w:rsidP="003D3DEF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</w:pP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>Виконати вправи за посиланням:</w:t>
            </w:r>
          </w:p>
          <w:p w:rsidR="003D3DEF" w:rsidRPr="00126263" w:rsidRDefault="003A7E2E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https</w:t>
            </w:r>
            <w:proofErr w:type="spellEnd"/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://</w:t>
            </w:r>
            <w:proofErr w:type="spellStart"/>
            <w:r>
              <w:rPr>
                <w:rStyle w:val="a5"/>
                <w:rFonts w:ascii="Arial" w:hAnsi="Arial" w:cs="Arial"/>
                <w:b w:val="0"/>
                <w:bCs w:val="0"/>
                <w:color w:val="006D21"/>
                <w:sz w:val="21"/>
                <w:szCs w:val="21"/>
              </w:rPr>
              <w:t>www</w:t>
            </w:r>
            <w:proofErr w:type="spellEnd"/>
            <w:r w:rsidRPr="003A7E2E">
              <w:rPr>
                <w:rStyle w:val="a5"/>
                <w:rFonts w:ascii="Arial" w:hAnsi="Arial" w:cs="Arial"/>
                <w:b w:val="0"/>
                <w:bCs w:val="0"/>
                <w:color w:val="006D21"/>
                <w:sz w:val="21"/>
                <w:szCs w:val="21"/>
                <w:lang w:val="uk-UA"/>
              </w:rPr>
              <w:t>.</w:t>
            </w:r>
            <w:proofErr w:type="spellStart"/>
            <w:r>
              <w:rPr>
                <w:rStyle w:val="a5"/>
                <w:rFonts w:ascii="Arial" w:hAnsi="Arial" w:cs="Arial"/>
                <w:b w:val="0"/>
                <w:bCs w:val="0"/>
                <w:color w:val="006D21"/>
                <w:sz w:val="21"/>
                <w:szCs w:val="21"/>
              </w:rPr>
              <w:t>youtube</w:t>
            </w:r>
            <w:proofErr w:type="spellEnd"/>
            <w:r w:rsidRPr="003A7E2E">
              <w:rPr>
                <w:rStyle w:val="a5"/>
                <w:rFonts w:ascii="Arial" w:hAnsi="Arial" w:cs="Arial"/>
                <w:b w:val="0"/>
                <w:bCs w:val="0"/>
                <w:color w:val="006D21"/>
                <w:sz w:val="21"/>
                <w:szCs w:val="21"/>
                <w:lang w:val="uk-UA"/>
              </w:rPr>
              <w:t>.</w:t>
            </w:r>
            <w:proofErr w:type="spellStart"/>
            <w:r>
              <w:rPr>
                <w:rStyle w:val="a5"/>
                <w:rFonts w:ascii="Arial" w:hAnsi="Arial" w:cs="Arial"/>
                <w:b w:val="0"/>
                <w:bCs w:val="0"/>
                <w:color w:val="006D21"/>
                <w:sz w:val="21"/>
                <w:szCs w:val="21"/>
              </w:rPr>
              <w:t>com</w:t>
            </w:r>
            <w:proofErr w:type="spellEnd"/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/</w:t>
            </w:r>
            <w:proofErr w:type="spellStart"/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watch</w:t>
            </w:r>
            <w:proofErr w:type="spellEnd"/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?</w:t>
            </w:r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v</w:t>
            </w:r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=</w:t>
            </w:r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B</w:t>
            </w:r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6</w:t>
            </w:r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XV</w:t>
            </w:r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0</w:t>
            </w:r>
            <w:proofErr w:type="spellStart"/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zBIw</w:t>
            </w:r>
            <w:proofErr w:type="spellEnd"/>
            <w:r w:rsidRPr="003A7E2E"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  <w:lang w:val="uk-UA"/>
              </w:rPr>
              <w:t>1</w:t>
            </w:r>
            <w:r>
              <w:rPr>
                <w:rStyle w:val="HTML"/>
                <w:rFonts w:ascii="Arial" w:hAnsi="Arial" w:cs="Arial"/>
                <w:i w:val="0"/>
                <w:iCs w:val="0"/>
                <w:color w:val="006D21"/>
                <w:sz w:val="21"/>
                <w:szCs w:val="21"/>
              </w:rPr>
              <w:t>k</w:t>
            </w:r>
          </w:p>
        </w:tc>
        <w:tc>
          <w:tcPr>
            <w:tcW w:w="2835" w:type="dxa"/>
          </w:tcPr>
          <w:p w:rsidR="003D3DEF" w:rsidRPr="007467B8" w:rsidRDefault="003A7E2E" w:rsidP="003D3DEF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фото.</w:t>
            </w:r>
          </w:p>
        </w:tc>
      </w:tr>
      <w:tr w:rsidR="003A7E2E" w:rsidRPr="00BA5BA6" w:rsidTr="000F682A">
        <w:trPr>
          <w:trHeight w:val="699"/>
        </w:trPr>
        <w:tc>
          <w:tcPr>
            <w:tcW w:w="846" w:type="dxa"/>
          </w:tcPr>
          <w:p w:rsidR="003A7E2E" w:rsidRPr="001371C1" w:rsidRDefault="003A7E2E" w:rsidP="003D3DEF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3A7E2E" w:rsidRPr="007467B8" w:rsidRDefault="003A7E2E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Іноземна мова</w:t>
            </w:r>
          </w:p>
        </w:tc>
        <w:tc>
          <w:tcPr>
            <w:tcW w:w="2977" w:type="dxa"/>
          </w:tcPr>
          <w:p w:rsidR="003A7E2E" w:rsidRPr="00BA5BA6" w:rsidRDefault="003A7E2E" w:rsidP="00BA5BA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теор.матеріал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 підр.с.68-69,71</w:t>
            </w:r>
            <w:r w:rsid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;</w:t>
            </w:r>
            <w:r w:rsidR="00BA5BA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Activity</w:t>
            </w:r>
            <w:r w:rsidR="00BA5BA6" w:rsidRP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BA5BA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book</w:t>
            </w:r>
            <w:r w:rsidR="00BA5BA6" w:rsidRP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51-52 </w:t>
            </w:r>
            <w:r w:rsid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письмово</w:t>
            </w:r>
          </w:p>
        </w:tc>
        <w:tc>
          <w:tcPr>
            <w:tcW w:w="2409" w:type="dxa"/>
          </w:tcPr>
          <w:p w:rsidR="000F682A" w:rsidRPr="000F682A" w:rsidRDefault="000F682A" w:rsidP="000F682A">
            <w:pPr>
              <w:rPr>
                <w:rFonts w:ascii="Times New Roman" w:hAnsi="Times New Roman" w:cs="Times New Roman"/>
                <w:lang w:val="uk-UA"/>
              </w:rPr>
            </w:pPr>
            <w:r w:rsidRPr="000F682A">
              <w:rPr>
                <w:rFonts w:ascii="Times New Roman" w:hAnsi="Times New Roman" w:cs="Times New Roman"/>
                <w:lang w:val="uk-UA"/>
              </w:rPr>
              <w:t xml:space="preserve">Переглянути </w:t>
            </w:r>
            <w:proofErr w:type="spellStart"/>
            <w:r w:rsidRPr="000F682A">
              <w:rPr>
                <w:rFonts w:ascii="Times New Roman" w:hAnsi="Times New Roman" w:cs="Times New Roman"/>
                <w:lang w:val="uk-UA"/>
              </w:rPr>
              <w:t>видео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 xml:space="preserve"> за посил.</w:t>
            </w:r>
          </w:p>
          <w:p w:rsidR="000F682A" w:rsidRPr="000F682A" w:rsidRDefault="000F682A" w:rsidP="000F682A">
            <w:pPr>
              <w:rPr>
                <w:rFonts w:ascii="Times New Roman" w:hAnsi="Times New Roman" w:cs="Times New Roman"/>
                <w:lang w:val="uk-UA"/>
              </w:rPr>
            </w:pPr>
            <w:proofErr w:type="spellStart"/>
            <w:r w:rsidRPr="000F682A">
              <w:rPr>
                <w:rFonts w:ascii="Times New Roman" w:hAnsi="Times New Roman" w:cs="Times New Roman"/>
              </w:rPr>
              <w:t>https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://</w:t>
            </w:r>
            <w:proofErr w:type="spellStart"/>
            <w:r w:rsidRPr="000F682A">
              <w:rPr>
                <w:rFonts w:ascii="Times New Roman" w:hAnsi="Times New Roman" w:cs="Times New Roman"/>
              </w:rPr>
              <w:t>www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.</w:t>
            </w:r>
            <w:proofErr w:type="spellStart"/>
            <w:r w:rsidRPr="000F682A">
              <w:rPr>
                <w:rFonts w:ascii="Times New Roman" w:hAnsi="Times New Roman" w:cs="Times New Roman"/>
              </w:rPr>
              <w:t>youtube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.</w:t>
            </w:r>
            <w:proofErr w:type="spellStart"/>
            <w:r w:rsidRPr="000F682A">
              <w:rPr>
                <w:rFonts w:ascii="Times New Roman" w:hAnsi="Times New Roman" w:cs="Times New Roman"/>
              </w:rPr>
              <w:t>com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/</w:t>
            </w:r>
            <w:proofErr w:type="spellStart"/>
            <w:r w:rsidRPr="000F682A">
              <w:rPr>
                <w:rFonts w:ascii="Times New Roman" w:hAnsi="Times New Roman" w:cs="Times New Roman"/>
              </w:rPr>
              <w:t>watch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?</w:t>
            </w:r>
          </w:p>
          <w:p w:rsidR="000F682A" w:rsidRPr="000F682A" w:rsidRDefault="000F682A" w:rsidP="000F682A">
            <w:pPr>
              <w:rPr>
                <w:rFonts w:ascii="Times New Roman" w:hAnsi="Times New Roman" w:cs="Times New Roman"/>
                <w:lang w:val="uk-UA"/>
              </w:rPr>
            </w:pPr>
            <w:r w:rsidRPr="000F682A">
              <w:rPr>
                <w:rFonts w:ascii="Times New Roman" w:hAnsi="Times New Roman" w:cs="Times New Roman"/>
                <w:lang w:val="uk-UA"/>
              </w:rPr>
              <w:t>Проспівати пісню за посил.</w:t>
            </w:r>
          </w:p>
          <w:p w:rsidR="003A7E2E" w:rsidRPr="000F682A" w:rsidRDefault="000F682A" w:rsidP="000F682A">
            <w:pPr>
              <w:rPr>
                <w:rFonts w:ascii="Times New Roman" w:hAnsi="Times New Roman" w:cs="Times New Roman"/>
                <w:sz w:val="20"/>
                <w:szCs w:val="20"/>
                <w:u w:val="single"/>
                <w:lang w:val="uk-UA"/>
              </w:rPr>
            </w:pPr>
            <w:proofErr w:type="spellStart"/>
            <w:r w:rsidRPr="000F682A">
              <w:rPr>
                <w:rFonts w:ascii="Times New Roman" w:hAnsi="Times New Roman" w:cs="Times New Roman"/>
              </w:rPr>
              <w:t>https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://</w:t>
            </w:r>
            <w:proofErr w:type="spellStart"/>
            <w:r w:rsidRPr="000F682A">
              <w:rPr>
                <w:rFonts w:ascii="Times New Roman" w:hAnsi="Times New Roman" w:cs="Times New Roman"/>
              </w:rPr>
              <w:t>www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.</w:t>
            </w:r>
            <w:proofErr w:type="spellStart"/>
            <w:r w:rsidRPr="000F682A">
              <w:rPr>
                <w:rFonts w:ascii="Times New Roman" w:hAnsi="Times New Roman" w:cs="Times New Roman"/>
              </w:rPr>
              <w:t>youtube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.</w:t>
            </w:r>
            <w:proofErr w:type="spellStart"/>
            <w:r w:rsidRPr="000F682A">
              <w:rPr>
                <w:rFonts w:ascii="Times New Roman" w:hAnsi="Times New Roman" w:cs="Times New Roman"/>
              </w:rPr>
              <w:t>com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/</w:t>
            </w:r>
            <w:proofErr w:type="spellStart"/>
            <w:r w:rsidRPr="000F682A">
              <w:rPr>
                <w:rFonts w:ascii="Times New Roman" w:hAnsi="Times New Roman" w:cs="Times New Roman"/>
              </w:rPr>
              <w:t>watch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?</w:t>
            </w:r>
          </w:p>
        </w:tc>
        <w:tc>
          <w:tcPr>
            <w:tcW w:w="2835" w:type="dxa"/>
          </w:tcPr>
          <w:p w:rsidR="003A7E2E" w:rsidRPr="00BA5BA6" w:rsidRDefault="00BA5BA6" w:rsidP="003D3DEF">
            <w:pPr>
              <w:rPr>
                <w:rFonts w:ascii="Times New Roman" w:hAnsi="Times New Roman" w:cs="Times New Roman"/>
              </w:rPr>
            </w:pPr>
            <w:r w:rsidRPr="00BA5BA6">
              <w:rPr>
                <w:rFonts w:ascii="Times New Roman" w:hAnsi="Times New Roman" w:cs="Times New Roman"/>
                <w:lang w:val="uk-UA"/>
              </w:rPr>
              <w:t xml:space="preserve">Вислати фото з прописами у </w:t>
            </w:r>
            <w:proofErr w:type="spellStart"/>
            <w:r w:rsidRPr="00BA5BA6">
              <w:rPr>
                <w:rFonts w:ascii="Times New Roman" w:hAnsi="Times New Roman" w:cs="Times New Roman"/>
                <w:lang w:val="uk-UA"/>
              </w:rPr>
              <w:t>вайбер</w:t>
            </w:r>
            <w:proofErr w:type="spellEnd"/>
            <w:r w:rsidRPr="00BA5BA6">
              <w:rPr>
                <w:rFonts w:ascii="Times New Roman" w:hAnsi="Times New Roman" w:cs="Times New Roman"/>
                <w:lang w:val="uk-UA"/>
              </w:rPr>
              <w:t xml:space="preserve"> вчителю або на </w:t>
            </w:r>
            <w:proofErr w:type="spellStart"/>
            <w:r w:rsidRPr="00BA5BA6">
              <w:rPr>
                <w:rFonts w:ascii="Times New Roman" w:hAnsi="Times New Roman" w:cs="Times New Roman"/>
                <w:lang w:val="uk-UA"/>
              </w:rPr>
              <w:t>ел.пошту</w:t>
            </w:r>
            <w:proofErr w:type="spellEnd"/>
            <w:r w:rsidRPr="00BA5BA6">
              <w:rPr>
                <w:rFonts w:ascii="Times New Roman" w:hAnsi="Times New Roman" w:cs="Times New Roman"/>
                <w:lang w:val="uk-UA"/>
              </w:rPr>
              <w:t xml:space="preserve">: 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gavrish</w:t>
            </w:r>
            <w:proofErr w:type="spellEnd"/>
            <w:r w:rsidRPr="00BA5BA6">
              <w:rPr>
                <w:rFonts w:ascii="Times New Roman" w:hAnsi="Times New Roman" w:cs="Times New Roman"/>
              </w:rPr>
              <w:t>_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zoya</w:t>
            </w:r>
            <w:proofErr w:type="spellEnd"/>
            <w:r w:rsidRPr="00BA5BA6">
              <w:rPr>
                <w:rFonts w:ascii="Times New Roman" w:hAnsi="Times New Roman" w:cs="Times New Roman"/>
              </w:rPr>
              <w:t>@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i</w:t>
            </w:r>
            <w:proofErr w:type="spellEnd"/>
            <w:r w:rsidRPr="00BA5BA6">
              <w:rPr>
                <w:rFonts w:ascii="Times New Roman" w:hAnsi="Times New Roman" w:cs="Times New Roman"/>
              </w:rPr>
              <w:t>.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ua</w:t>
            </w:r>
            <w:proofErr w:type="spellEnd"/>
          </w:p>
        </w:tc>
      </w:tr>
      <w:tr w:rsidR="003D3DEF" w:rsidRPr="00F54711" w:rsidTr="00E90FCD">
        <w:trPr>
          <w:trHeight w:val="1268"/>
        </w:trPr>
        <w:tc>
          <w:tcPr>
            <w:tcW w:w="846" w:type="dxa"/>
          </w:tcPr>
          <w:p w:rsidR="003D3DEF" w:rsidRPr="001371C1" w:rsidRDefault="003D3DEF" w:rsidP="003D3DEF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3D3DEF" w:rsidRPr="007467B8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2977" w:type="dxa"/>
          </w:tcPr>
          <w:p w:rsidR="003D3DEF" w:rsidRDefault="00B92241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друк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ованим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ошит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ом </w:t>
            </w:r>
            <w:r w:rsidR="003D3DE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</w:t>
            </w:r>
            <w:r w:rsidR="003D3DEF"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 w:rsidR="003D3DE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32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та за підручником с. 102</w:t>
            </w:r>
          </w:p>
          <w:p w:rsidR="003D3DEF" w:rsidRPr="0083706D" w:rsidRDefault="003D3DEF" w:rsidP="003D3D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B92241" w:rsidRPr="0083706D" w:rsidRDefault="0083706D" w:rsidP="003D3DEF">
            <w:pPr>
              <w:rPr>
                <w:rFonts w:ascii="Times New Roman" w:hAnsi="Times New Roman" w:cs="Times New Roman"/>
                <w:lang w:val="uk-UA"/>
              </w:rPr>
            </w:pPr>
            <w:r w:rsidRPr="0083706D">
              <w:rPr>
                <w:rFonts w:ascii="Times New Roman" w:hAnsi="Times New Roman" w:cs="Times New Roman"/>
                <w:lang w:val="uk-UA"/>
              </w:rPr>
              <w:t>В зошиті в косу лінію виконати завдання з підручника № 3, 5</w:t>
            </w:r>
          </w:p>
          <w:p w:rsidR="00B92241" w:rsidRPr="0083706D" w:rsidRDefault="0083706D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3706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Умову задачі записати за зразком:</w:t>
            </w:r>
          </w:p>
          <w:p w:rsidR="003D3DEF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Олівець – 3 грн</w:t>
            </w:r>
          </w:p>
          <w:p w:rsidR="003D3DEF" w:rsidRPr="00126263" w:rsidRDefault="003D3DEF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Блокнот - ?, на 10 грн дорожчий</w:t>
            </w:r>
          </w:p>
        </w:tc>
        <w:tc>
          <w:tcPr>
            <w:tcW w:w="2835" w:type="dxa"/>
          </w:tcPr>
          <w:p w:rsidR="003D3DEF" w:rsidRPr="007467B8" w:rsidRDefault="00A50BA7" w:rsidP="003D3DEF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с. 32 та сторінки зошита в косу лінію.</w:t>
            </w:r>
          </w:p>
        </w:tc>
      </w:tr>
      <w:tr w:rsidR="00A8213A" w:rsidRPr="00F54711" w:rsidTr="00E90FCD">
        <w:trPr>
          <w:trHeight w:val="1268"/>
        </w:trPr>
        <w:tc>
          <w:tcPr>
            <w:tcW w:w="846" w:type="dxa"/>
          </w:tcPr>
          <w:p w:rsidR="00A8213A" w:rsidRPr="001371C1" w:rsidRDefault="00A8213A" w:rsidP="00A8213A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A8213A" w:rsidRPr="007467B8" w:rsidRDefault="00A8213A" w:rsidP="00A8213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2977" w:type="dxa"/>
          </w:tcPr>
          <w:p w:rsidR="00A8213A" w:rsidRPr="0003637D" w:rsidRDefault="00A8213A" w:rsidP="00A8213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</w:rPr>
              <w:object w:dxaOrig="2716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6.2pt;height:40.8pt" o:ole="">
                  <v:imagedata r:id="rId6" o:title=""/>
                </v:shape>
                <o:OLEObject Type="Embed" ProgID="Package" ShapeID="_x0000_i1025" DrawAspect="Content" ObjectID="_1645968368" r:id="rId7"/>
              </w:object>
            </w:r>
          </w:p>
        </w:tc>
        <w:tc>
          <w:tcPr>
            <w:tcW w:w="2409" w:type="dxa"/>
          </w:tcPr>
          <w:p w:rsidR="00A8213A" w:rsidRPr="000A7208" w:rsidRDefault="00A8213A" w:rsidP="00A8213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Прослухати музику: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П.Чайковського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Вальс квітів з балету «Лускунчик».</w:t>
            </w:r>
          </w:p>
          <w:p w:rsidR="00A8213A" w:rsidRPr="000A7208" w:rsidRDefault="00A8213A" w:rsidP="00A8213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Дати відповіді на запитання:</w:t>
            </w:r>
          </w:p>
          <w:p w:rsidR="00A8213A" w:rsidRPr="000A7208" w:rsidRDefault="00A8213A" w:rsidP="00A8213A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Який характер прослуханої музики?</w:t>
            </w:r>
          </w:p>
          <w:p w:rsidR="00A8213A" w:rsidRPr="000A7208" w:rsidRDefault="00A8213A" w:rsidP="00A8213A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вона впливає на твій настрій?</w:t>
            </w:r>
          </w:p>
        </w:tc>
        <w:tc>
          <w:tcPr>
            <w:tcW w:w="2835" w:type="dxa"/>
          </w:tcPr>
          <w:p w:rsidR="00A8213A" w:rsidRPr="000A7208" w:rsidRDefault="00A8213A" w:rsidP="00A821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Намалювати малюнок до прослуханої мелодії. Малюнок вислати у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F1B01" w:rsidRPr="00F54711" w:rsidTr="00E90FCD">
        <w:tc>
          <w:tcPr>
            <w:tcW w:w="846" w:type="dxa"/>
          </w:tcPr>
          <w:p w:rsidR="00CF1B01" w:rsidRPr="001371C1" w:rsidRDefault="00CF1B01" w:rsidP="003D3DEF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1371C1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7</w:t>
            </w:r>
            <w:r w:rsidRPr="001371C1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.03</w:t>
            </w:r>
          </w:p>
        </w:tc>
        <w:tc>
          <w:tcPr>
            <w:tcW w:w="1565" w:type="dxa"/>
          </w:tcPr>
          <w:p w:rsidR="00CF1B01" w:rsidRPr="007467B8" w:rsidRDefault="00CF1B01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2977" w:type="dxa"/>
          </w:tcPr>
          <w:p w:rsidR="00CF1B01" w:rsidRDefault="00CF1B01" w:rsidP="00CF1B01">
            <w:pPr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темою: «Весняна мандрівка в природу» за посиланням</w:t>
            </w:r>
            <w:r w:rsidRPr="00F312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https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: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\\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www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urok</w:t>
            </w:r>
            <w:proofErr w:type="spellEnd"/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net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ua</w:t>
            </w:r>
            <w:proofErr w:type="spellEnd"/>
          </w:p>
          <w:p w:rsidR="00CF1B01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 5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</w:t>
            </w: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-5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2409" w:type="dxa"/>
          </w:tcPr>
          <w:p w:rsidR="00CF1B01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Розглянути фотографії, зіграти в гру «Розшифруй запис»</w:t>
            </w:r>
          </w:p>
          <w:p w:rsidR="00CF1B01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</w:tcPr>
          <w:p w:rsidR="00CF1B01" w:rsidRDefault="00CF1B01" w:rsidP="003D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фото запису, який розшифрували та малюнок квіточки, яка сподобалась на с. 58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CF1B01" w:rsidRPr="00F54711" w:rsidTr="00E90FCD">
        <w:tc>
          <w:tcPr>
            <w:tcW w:w="846" w:type="dxa"/>
          </w:tcPr>
          <w:p w:rsidR="00CF1B01" w:rsidRPr="00F54711" w:rsidRDefault="00CF1B01" w:rsidP="00CF1B01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CF1B01" w:rsidRPr="007467B8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Іноземна мова</w:t>
            </w:r>
          </w:p>
        </w:tc>
        <w:tc>
          <w:tcPr>
            <w:tcW w:w="2977" w:type="dxa"/>
          </w:tcPr>
          <w:p w:rsidR="00CF1B01" w:rsidRPr="00BA5BA6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теор.матеріал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 підр.с.72;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Activity</w:t>
            </w:r>
            <w:r w:rsidRP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book</w:t>
            </w:r>
            <w:r w:rsidRP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53</w:t>
            </w:r>
            <w:r w:rsidRPr="00BA5B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письмово</w:t>
            </w:r>
          </w:p>
        </w:tc>
        <w:tc>
          <w:tcPr>
            <w:tcW w:w="2409" w:type="dxa"/>
          </w:tcPr>
          <w:p w:rsidR="000F682A" w:rsidRPr="000F682A" w:rsidRDefault="000F682A" w:rsidP="000F682A">
            <w:pPr>
              <w:rPr>
                <w:rFonts w:ascii="Times New Roman" w:hAnsi="Times New Roman" w:cs="Times New Roman"/>
                <w:lang w:val="uk-UA"/>
              </w:rPr>
            </w:pPr>
            <w:r w:rsidRPr="000F682A">
              <w:rPr>
                <w:rFonts w:ascii="Times New Roman" w:hAnsi="Times New Roman" w:cs="Times New Roman"/>
                <w:lang w:val="uk-UA"/>
              </w:rPr>
              <w:t xml:space="preserve">Переглянути </w:t>
            </w:r>
            <w:proofErr w:type="spellStart"/>
            <w:r w:rsidRPr="000F682A">
              <w:rPr>
                <w:rFonts w:ascii="Times New Roman" w:hAnsi="Times New Roman" w:cs="Times New Roman"/>
                <w:lang w:val="uk-UA"/>
              </w:rPr>
              <w:t>видео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 xml:space="preserve"> за посил.</w:t>
            </w:r>
          </w:p>
          <w:p w:rsidR="000F682A" w:rsidRPr="000F682A" w:rsidRDefault="000F682A" w:rsidP="000F682A">
            <w:pPr>
              <w:rPr>
                <w:rFonts w:ascii="Times New Roman" w:hAnsi="Times New Roman" w:cs="Times New Roman"/>
                <w:lang w:val="uk-UA"/>
              </w:rPr>
            </w:pPr>
            <w:proofErr w:type="spellStart"/>
            <w:r w:rsidRPr="000F682A">
              <w:rPr>
                <w:rFonts w:ascii="Times New Roman" w:hAnsi="Times New Roman" w:cs="Times New Roman"/>
              </w:rPr>
              <w:t>https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://</w:t>
            </w:r>
            <w:proofErr w:type="spellStart"/>
            <w:r w:rsidRPr="000F682A">
              <w:rPr>
                <w:rFonts w:ascii="Times New Roman" w:hAnsi="Times New Roman" w:cs="Times New Roman"/>
              </w:rPr>
              <w:t>www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.</w:t>
            </w:r>
            <w:proofErr w:type="spellStart"/>
            <w:r w:rsidRPr="000F682A">
              <w:rPr>
                <w:rFonts w:ascii="Times New Roman" w:hAnsi="Times New Roman" w:cs="Times New Roman"/>
              </w:rPr>
              <w:t>youtube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.</w:t>
            </w:r>
            <w:proofErr w:type="spellStart"/>
            <w:r w:rsidRPr="000F682A">
              <w:rPr>
                <w:rFonts w:ascii="Times New Roman" w:hAnsi="Times New Roman" w:cs="Times New Roman"/>
              </w:rPr>
              <w:t>com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/</w:t>
            </w:r>
            <w:proofErr w:type="spellStart"/>
            <w:r w:rsidRPr="000F682A">
              <w:rPr>
                <w:rFonts w:ascii="Times New Roman" w:hAnsi="Times New Roman" w:cs="Times New Roman"/>
              </w:rPr>
              <w:t>watch</w:t>
            </w:r>
            <w:proofErr w:type="spellEnd"/>
            <w:r w:rsidRPr="000F682A">
              <w:rPr>
                <w:rFonts w:ascii="Times New Roman" w:hAnsi="Times New Roman" w:cs="Times New Roman"/>
                <w:lang w:val="uk-UA"/>
              </w:rPr>
              <w:t>?</w:t>
            </w:r>
          </w:p>
          <w:p w:rsidR="00CF1B01" w:rsidRPr="00790C0B" w:rsidRDefault="000F682A" w:rsidP="000F682A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uk-UA"/>
              </w:rPr>
            </w:pPr>
            <w:r w:rsidRPr="000F682A">
              <w:rPr>
                <w:rFonts w:ascii="Times New Roman" w:hAnsi="Times New Roman" w:cs="Times New Roman"/>
                <w:lang w:val="uk-UA"/>
              </w:rPr>
              <w:t>Проспівати пісню за посил.</w:t>
            </w:r>
            <w:r w:rsidRPr="000F682A">
              <w:rPr>
                <w:rFonts w:ascii="Times New Roman" w:hAnsi="Times New Roman" w:cs="Times New Roman"/>
              </w:rPr>
              <w:t>/www.youtube.com/watch?</w:t>
            </w:r>
          </w:p>
        </w:tc>
        <w:tc>
          <w:tcPr>
            <w:tcW w:w="2835" w:type="dxa"/>
          </w:tcPr>
          <w:p w:rsidR="00CF1B01" w:rsidRPr="00BA5BA6" w:rsidRDefault="00CF1B01" w:rsidP="00CF1B01">
            <w:pPr>
              <w:rPr>
                <w:rFonts w:ascii="Times New Roman" w:hAnsi="Times New Roman" w:cs="Times New Roman"/>
              </w:rPr>
            </w:pPr>
            <w:r w:rsidRPr="00BA5BA6">
              <w:rPr>
                <w:rFonts w:ascii="Times New Roman" w:hAnsi="Times New Roman" w:cs="Times New Roman"/>
                <w:lang w:val="uk-UA"/>
              </w:rPr>
              <w:t xml:space="preserve">Вислати фото з прописами у </w:t>
            </w:r>
            <w:proofErr w:type="spellStart"/>
            <w:r w:rsidRPr="00BA5BA6">
              <w:rPr>
                <w:rFonts w:ascii="Times New Roman" w:hAnsi="Times New Roman" w:cs="Times New Roman"/>
                <w:lang w:val="uk-UA"/>
              </w:rPr>
              <w:t>вайбер</w:t>
            </w:r>
            <w:proofErr w:type="spellEnd"/>
            <w:r w:rsidRPr="00BA5BA6">
              <w:rPr>
                <w:rFonts w:ascii="Times New Roman" w:hAnsi="Times New Roman" w:cs="Times New Roman"/>
                <w:lang w:val="uk-UA"/>
              </w:rPr>
              <w:t xml:space="preserve"> вчителю або на </w:t>
            </w:r>
            <w:proofErr w:type="spellStart"/>
            <w:r w:rsidRPr="00BA5BA6">
              <w:rPr>
                <w:rFonts w:ascii="Times New Roman" w:hAnsi="Times New Roman" w:cs="Times New Roman"/>
                <w:lang w:val="uk-UA"/>
              </w:rPr>
              <w:t>ел.пошту</w:t>
            </w:r>
            <w:proofErr w:type="spellEnd"/>
            <w:r w:rsidRPr="00BA5BA6">
              <w:rPr>
                <w:rFonts w:ascii="Times New Roman" w:hAnsi="Times New Roman" w:cs="Times New Roman"/>
                <w:lang w:val="uk-UA"/>
              </w:rPr>
              <w:t xml:space="preserve">: 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gavrish</w:t>
            </w:r>
            <w:proofErr w:type="spellEnd"/>
            <w:r w:rsidRPr="00BA5BA6">
              <w:rPr>
                <w:rFonts w:ascii="Times New Roman" w:hAnsi="Times New Roman" w:cs="Times New Roman"/>
              </w:rPr>
              <w:t>_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zoya</w:t>
            </w:r>
            <w:proofErr w:type="spellEnd"/>
            <w:r w:rsidRPr="00BA5BA6">
              <w:rPr>
                <w:rFonts w:ascii="Times New Roman" w:hAnsi="Times New Roman" w:cs="Times New Roman"/>
              </w:rPr>
              <w:t>@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i</w:t>
            </w:r>
            <w:proofErr w:type="spellEnd"/>
            <w:r w:rsidRPr="00BA5BA6">
              <w:rPr>
                <w:rFonts w:ascii="Times New Roman" w:hAnsi="Times New Roman" w:cs="Times New Roman"/>
              </w:rPr>
              <w:t>.</w:t>
            </w:r>
            <w:proofErr w:type="spellStart"/>
            <w:r w:rsidRPr="00BA5BA6">
              <w:rPr>
                <w:rFonts w:ascii="Times New Roman" w:hAnsi="Times New Roman" w:cs="Times New Roman"/>
                <w:lang w:val="en-US"/>
              </w:rPr>
              <w:t>ua</w:t>
            </w:r>
            <w:proofErr w:type="spellEnd"/>
          </w:p>
        </w:tc>
      </w:tr>
      <w:tr w:rsidR="00CF1B01" w:rsidRPr="00F54711" w:rsidTr="00E90FCD">
        <w:tc>
          <w:tcPr>
            <w:tcW w:w="846" w:type="dxa"/>
          </w:tcPr>
          <w:p w:rsidR="00CF1B01" w:rsidRPr="00F54711" w:rsidRDefault="00CF1B01" w:rsidP="00CF1B01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CF1B01" w:rsidRPr="007467B8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2977" w:type="dxa"/>
          </w:tcPr>
          <w:p w:rsidR="00790C0B" w:rsidRDefault="00790C0B" w:rsidP="00790C0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друк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ованим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ошит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ом с</w:t>
            </w:r>
            <w:r w:rsidRPr="0003637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33 та за підручником с. 103</w:t>
            </w:r>
          </w:p>
          <w:p w:rsidR="00CF1B01" w:rsidRDefault="00CF1B01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CF1B01" w:rsidRDefault="00790C0B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зошиті в косу лінію розібрати задачу № 5 з підручника</w:t>
            </w:r>
          </w:p>
        </w:tc>
        <w:tc>
          <w:tcPr>
            <w:tcW w:w="2835" w:type="dxa"/>
          </w:tcPr>
          <w:p w:rsidR="00CF1B01" w:rsidRDefault="00790C0B" w:rsidP="00790C0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с. 33 та сторінку зошита в косу лінію з задачею.</w:t>
            </w:r>
          </w:p>
        </w:tc>
      </w:tr>
      <w:tr w:rsidR="00CF1B01" w:rsidRPr="00F54711" w:rsidTr="00E90FCD">
        <w:tc>
          <w:tcPr>
            <w:tcW w:w="846" w:type="dxa"/>
          </w:tcPr>
          <w:p w:rsidR="00CF1B01" w:rsidRPr="00F54711" w:rsidRDefault="00CF1B01" w:rsidP="00CF1B01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CF1B01" w:rsidRPr="007467B8" w:rsidRDefault="00790C0B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(читання)</w:t>
            </w:r>
          </w:p>
        </w:tc>
        <w:tc>
          <w:tcPr>
            <w:tcW w:w="2977" w:type="dxa"/>
          </w:tcPr>
          <w:p w:rsidR="00CF1B01" w:rsidRPr="000B4302" w:rsidRDefault="00790C0B" w:rsidP="00790C0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Букварем на с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40-41</w:t>
            </w:r>
          </w:p>
        </w:tc>
        <w:tc>
          <w:tcPr>
            <w:tcW w:w="2409" w:type="dxa"/>
          </w:tcPr>
          <w:p w:rsidR="00A4032E" w:rsidRDefault="00A4032E" w:rsidP="00A4032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итати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 відповідати на питання.</w:t>
            </w:r>
          </w:p>
          <w:p w:rsidR="00CF1B01" w:rsidRPr="00126263" w:rsidRDefault="00A4032E" w:rsidP="00A4032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«Прапор України»</w:t>
            </w:r>
          </w:p>
        </w:tc>
        <w:tc>
          <w:tcPr>
            <w:tcW w:w="2835" w:type="dxa"/>
          </w:tcPr>
          <w:p w:rsidR="00CF1B01" w:rsidRDefault="00790C0B" w:rsidP="00CF1B01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</w:t>
            </w:r>
            <w:proofErr w:type="spellStart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B428BC" w:rsidRPr="00F54711" w:rsidTr="00E90FCD">
        <w:trPr>
          <w:trHeight w:val="1004"/>
        </w:trPr>
        <w:tc>
          <w:tcPr>
            <w:tcW w:w="846" w:type="dxa"/>
          </w:tcPr>
          <w:p w:rsidR="00B428BC" w:rsidRPr="001371C1" w:rsidRDefault="00B428BC" w:rsidP="00B428BC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12626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18.03</w:t>
            </w:r>
          </w:p>
        </w:tc>
        <w:tc>
          <w:tcPr>
            <w:tcW w:w="1565" w:type="dxa"/>
          </w:tcPr>
          <w:p w:rsidR="00B428BC" w:rsidRPr="007467B8" w:rsidRDefault="00B428BC" w:rsidP="00B428B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2977" w:type="dxa"/>
          </w:tcPr>
          <w:p w:rsidR="00B428BC" w:rsidRDefault="00B428BC" w:rsidP="00B428B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за темою: «Я малюю диво-квітку» </w:t>
            </w:r>
            <w:r w:rsidR="003225F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після перегляду відео за посиланням:</w:t>
            </w:r>
          </w:p>
          <w:p w:rsidR="003225FD" w:rsidRPr="003225FD" w:rsidRDefault="003225FD" w:rsidP="003225FD">
            <w:pPr>
              <w:spacing w:line="300" w:lineRule="atLeast"/>
              <w:rPr>
                <w:rFonts w:ascii="Arial" w:eastAsia="Times New Roman" w:hAnsi="Arial" w:cs="Arial"/>
                <w:color w:val="767676"/>
                <w:sz w:val="21"/>
                <w:szCs w:val="21"/>
                <w:lang w:val="uk-UA" w:eastAsia="uk-UA"/>
              </w:rPr>
            </w:pPr>
            <w:r w:rsidRPr="003225FD">
              <w:rPr>
                <w:rFonts w:ascii="Arial" w:eastAsia="Times New Roman" w:hAnsi="Arial" w:cs="Arial"/>
                <w:color w:val="006D21"/>
                <w:sz w:val="21"/>
                <w:szCs w:val="21"/>
                <w:lang w:val="uk-UA" w:eastAsia="uk-UA"/>
              </w:rPr>
              <w:t>https://www.youtube.com/watch?v=SgL1bSDhtf8</w:t>
            </w:r>
          </w:p>
          <w:p w:rsidR="003225FD" w:rsidRDefault="003225FD" w:rsidP="00B428B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B428BC" w:rsidRDefault="00B428BC" w:rsidP="00B428B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«Кімнатна квітка на моєму підвіконні» на окремому аркуші.</w:t>
            </w:r>
          </w:p>
          <w:p w:rsidR="00B428BC" w:rsidRPr="00126263" w:rsidRDefault="00B428BC" w:rsidP="00B428B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</w:tcPr>
          <w:p w:rsidR="00B428BC" w:rsidRDefault="00B428BC" w:rsidP="00B428B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</w:t>
            </w:r>
            <w:proofErr w:type="spellStart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3225FD" w:rsidRPr="00F54711" w:rsidTr="00E90FCD">
        <w:tc>
          <w:tcPr>
            <w:tcW w:w="846" w:type="dxa"/>
          </w:tcPr>
          <w:p w:rsidR="003225FD" w:rsidRPr="00126263" w:rsidRDefault="003225FD" w:rsidP="003225FD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3225FD" w:rsidRPr="007467B8" w:rsidRDefault="003225FD" w:rsidP="003225F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(письмо)</w:t>
            </w:r>
          </w:p>
        </w:tc>
        <w:tc>
          <w:tcPr>
            <w:tcW w:w="2977" w:type="dxa"/>
          </w:tcPr>
          <w:p w:rsidR="003225FD" w:rsidRPr="000B4302" w:rsidRDefault="005A29F9" w:rsidP="000F682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з закріплення уміння писати малі літери: л, м, я, г в прописах на </w:t>
            </w:r>
            <w:r w:rsidR="003225FD"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52</w:t>
            </w:r>
          </w:p>
        </w:tc>
        <w:tc>
          <w:tcPr>
            <w:tcW w:w="2409" w:type="dxa"/>
          </w:tcPr>
          <w:p w:rsidR="003225FD" w:rsidRPr="00126263" w:rsidRDefault="005A29F9" w:rsidP="003225F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в прописах ці літери, слова та речення з ними.</w:t>
            </w:r>
          </w:p>
        </w:tc>
        <w:tc>
          <w:tcPr>
            <w:tcW w:w="2835" w:type="dxa"/>
          </w:tcPr>
          <w:p w:rsidR="003225FD" w:rsidRPr="00126263" w:rsidRDefault="005A29F9" w:rsidP="005A29F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с. 52.</w:t>
            </w:r>
          </w:p>
        </w:tc>
      </w:tr>
      <w:tr w:rsidR="00E32A84" w:rsidRPr="00F54711" w:rsidTr="00E90FCD">
        <w:tc>
          <w:tcPr>
            <w:tcW w:w="846" w:type="dxa"/>
          </w:tcPr>
          <w:p w:rsidR="00E32A84" w:rsidRDefault="00E32A84" w:rsidP="00E32A84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E32A84" w:rsidRPr="007467B8" w:rsidRDefault="00E32A84" w:rsidP="00E32A8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2977" w:type="dxa"/>
          </w:tcPr>
          <w:p w:rsidR="00E32A84" w:rsidRPr="000B4302" w:rsidRDefault="00E32A84" w:rsidP="00E32A8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 підручника на с. 104</w:t>
            </w:r>
          </w:p>
        </w:tc>
        <w:tc>
          <w:tcPr>
            <w:tcW w:w="2409" w:type="dxa"/>
          </w:tcPr>
          <w:p w:rsidR="00E32A84" w:rsidRPr="00126263" w:rsidRDefault="00E32A84" w:rsidP="00E32A8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Виконати завдання в зошиті в клітинку № 2, 4 з підручника на с. 104</w:t>
            </w:r>
          </w:p>
        </w:tc>
        <w:tc>
          <w:tcPr>
            <w:tcW w:w="2835" w:type="dxa"/>
          </w:tcPr>
          <w:p w:rsidR="00E32A84" w:rsidRPr="00126263" w:rsidRDefault="00E32A84" w:rsidP="00E32A8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виконаної сторінки в зошиті.</w:t>
            </w:r>
          </w:p>
        </w:tc>
      </w:tr>
      <w:tr w:rsidR="001E0F5A" w:rsidRPr="002A02C2" w:rsidTr="00E90FCD">
        <w:tc>
          <w:tcPr>
            <w:tcW w:w="846" w:type="dxa"/>
          </w:tcPr>
          <w:p w:rsidR="001E0F5A" w:rsidRDefault="001E0F5A" w:rsidP="001E0F5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1E0F5A" w:rsidRPr="007467B8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(читання)</w:t>
            </w:r>
          </w:p>
        </w:tc>
        <w:tc>
          <w:tcPr>
            <w:tcW w:w="2977" w:type="dxa"/>
          </w:tcPr>
          <w:p w:rsidR="001E0F5A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Букварем на с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43-44</w:t>
            </w:r>
          </w:p>
          <w:p w:rsidR="001E0F5A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відео за посиланням:</w:t>
            </w:r>
          </w:p>
          <w:p w:rsidR="001E0F5A" w:rsidRPr="000B4302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4032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https://www.youtube.com/watch?v=GdYM9PgUlis</w:t>
            </w:r>
          </w:p>
        </w:tc>
        <w:tc>
          <w:tcPr>
            <w:tcW w:w="2409" w:type="dxa"/>
          </w:tcPr>
          <w:p w:rsidR="001E0F5A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Прочитати біографію Кобзаря та вивчити 1 частину вірша на с.44.</w:t>
            </w:r>
          </w:p>
          <w:p w:rsidR="001E0F5A" w:rsidRPr="00126263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</w:tcPr>
          <w:p w:rsidR="001E0F5A" w:rsidRPr="00126263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відео дітей, які розповідають вірш напам’ять .</w:t>
            </w:r>
          </w:p>
        </w:tc>
      </w:tr>
      <w:tr w:rsidR="001E0F5A" w:rsidRPr="00F54711" w:rsidTr="00E90FCD">
        <w:trPr>
          <w:trHeight w:val="761"/>
        </w:trPr>
        <w:tc>
          <w:tcPr>
            <w:tcW w:w="846" w:type="dxa"/>
          </w:tcPr>
          <w:p w:rsidR="001E0F5A" w:rsidRDefault="001E0F5A" w:rsidP="001E0F5A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1E0F5A" w:rsidRPr="007467B8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Фізична культура</w:t>
            </w:r>
          </w:p>
        </w:tc>
        <w:tc>
          <w:tcPr>
            <w:tcW w:w="2977" w:type="dxa"/>
          </w:tcPr>
          <w:p w:rsidR="001E0F5A" w:rsidRPr="000B4302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вправи для розвитку гнучкості, пружинні похитування  у положенні випаду, прогинання тулуба у положенні лежачі на животі</w:t>
            </w:r>
          </w:p>
        </w:tc>
        <w:tc>
          <w:tcPr>
            <w:tcW w:w="2409" w:type="dxa"/>
          </w:tcPr>
          <w:p w:rsidR="001E0F5A" w:rsidRDefault="001E0F5A" w:rsidP="001E0F5A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</w:pP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 xml:space="preserve">Переглянути </w:t>
            </w:r>
            <w:proofErr w:type="spellStart"/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>відеоурок</w:t>
            </w:r>
            <w:proofErr w:type="spellEnd"/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 xml:space="preserve"> та </w:t>
            </w:r>
          </w:p>
          <w:p w:rsidR="001E0F5A" w:rsidRPr="003A7E2E" w:rsidRDefault="001E0F5A" w:rsidP="001E0F5A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</w:pP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>виконати вправи за посиланням:</w:t>
            </w:r>
          </w:p>
          <w:p w:rsidR="001E0F5A" w:rsidRPr="00126263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E0F5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https://www.youtube.com/watch?v=1Pi1yiVDPA8</w:t>
            </w:r>
          </w:p>
        </w:tc>
        <w:tc>
          <w:tcPr>
            <w:tcW w:w="2835" w:type="dxa"/>
          </w:tcPr>
          <w:p w:rsidR="001E0F5A" w:rsidRPr="00126263" w:rsidRDefault="001E0F5A" w:rsidP="001E0F5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фото.</w:t>
            </w:r>
          </w:p>
        </w:tc>
      </w:tr>
      <w:tr w:rsidR="00D44094" w:rsidRPr="00F54711" w:rsidTr="00E90FCD">
        <w:tc>
          <w:tcPr>
            <w:tcW w:w="846" w:type="dxa"/>
          </w:tcPr>
          <w:p w:rsidR="00D44094" w:rsidRPr="00126263" w:rsidRDefault="00D44094" w:rsidP="00D44094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12626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9</w:t>
            </w:r>
            <w:r w:rsidRPr="0012626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.03</w:t>
            </w:r>
          </w:p>
        </w:tc>
        <w:tc>
          <w:tcPr>
            <w:tcW w:w="1565" w:type="dxa"/>
          </w:tcPr>
          <w:p w:rsidR="00D44094" w:rsidRPr="007467B8" w:rsidRDefault="00D44094" w:rsidP="00D4409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2977" w:type="dxa"/>
          </w:tcPr>
          <w:p w:rsidR="00D44094" w:rsidRPr="000A7208" w:rsidRDefault="00D44094" w:rsidP="00D4409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=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Asq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KgU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UEA</w:t>
            </w:r>
          </w:p>
        </w:tc>
        <w:tc>
          <w:tcPr>
            <w:tcW w:w="2409" w:type="dxa"/>
          </w:tcPr>
          <w:p w:rsidR="00D44094" w:rsidRPr="000A7208" w:rsidRDefault="00D44094" w:rsidP="00D4409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відео урок. Намалювати натюрморт із фруктів.</w:t>
            </w:r>
          </w:p>
        </w:tc>
        <w:tc>
          <w:tcPr>
            <w:tcW w:w="2835" w:type="dxa"/>
          </w:tcPr>
          <w:p w:rsidR="00D44094" w:rsidRPr="000A7208" w:rsidRDefault="00D44094" w:rsidP="00D440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класної групи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1690E" w:rsidRPr="00F54711" w:rsidTr="00E90FCD">
        <w:tc>
          <w:tcPr>
            <w:tcW w:w="846" w:type="dxa"/>
          </w:tcPr>
          <w:p w:rsidR="0091690E" w:rsidRDefault="0091690E" w:rsidP="0091690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91690E" w:rsidRPr="007467B8" w:rsidRDefault="0091690E" w:rsidP="0091690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(письмо)</w:t>
            </w:r>
          </w:p>
        </w:tc>
        <w:tc>
          <w:tcPr>
            <w:tcW w:w="2977" w:type="dxa"/>
          </w:tcPr>
          <w:p w:rsidR="0091690E" w:rsidRPr="000B4302" w:rsidRDefault="0091690E" w:rsidP="0091690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з закріплення уміння писати малі літери: о, а, б, ф в прописах на 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53</w:t>
            </w:r>
          </w:p>
          <w:p w:rsidR="0091690E" w:rsidRPr="000B4302" w:rsidRDefault="0091690E" w:rsidP="0091690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91690E" w:rsidRPr="00126263" w:rsidRDefault="0091690E" w:rsidP="0091690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в прописах ці літери, слова та речення з ними.</w:t>
            </w:r>
          </w:p>
        </w:tc>
        <w:tc>
          <w:tcPr>
            <w:tcW w:w="2835" w:type="dxa"/>
          </w:tcPr>
          <w:p w:rsidR="0091690E" w:rsidRPr="00126263" w:rsidRDefault="0091690E" w:rsidP="0091690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с. 53.</w:t>
            </w:r>
          </w:p>
        </w:tc>
      </w:tr>
      <w:tr w:rsidR="004C6B4E" w:rsidRPr="004C6B4E" w:rsidTr="00E90FCD">
        <w:tc>
          <w:tcPr>
            <w:tcW w:w="846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4C6B4E" w:rsidRPr="007467B8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Фізична культура</w:t>
            </w:r>
          </w:p>
        </w:tc>
        <w:tc>
          <w:tcPr>
            <w:tcW w:w="2977" w:type="dxa"/>
          </w:tcPr>
          <w:p w:rsidR="004C6B4E" w:rsidRPr="000B4302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вправи з великим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м’ячем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 ведення м’яча правою і лівою рукою</w:t>
            </w:r>
          </w:p>
        </w:tc>
        <w:tc>
          <w:tcPr>
            <w:tcW w:w="2409" w:type="dxa"/>
          </w:tcPr>
          <w:p w:rsidR="004C6B4E" w:rsidRDefault="004C6B4E" w:rsidP="004C6B4E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</w:pP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 xml:space="preserve">Переглянути </w:t>
            </w:r>
            <w:proofErr w:type="spellStart"/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>відеоурок</w:t>
            </w:r>
            <w:proofErr w:type="spellEnd"/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 xml:space="preserve"> та </w:t>
            </w:r>
          </w:p>
          <w:p w:rsidR="004C6B4E" w:rsidRPr="003A7E2E" w:rsidRDefault="004C6B4E" w:rsidP="004C6B4E">
            <w:pP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</w:pPr>
            <w:r>
              <w:rPr>
                <w:rStyle w:val="HTML"/>
                <w:rFonts w:ascii="Times New Roman" w:hAnsi="Times New Roman" w:cs="Times New Roman"/>
                <w:i w:val="0"/>
                <w:iCs w:val="0"/>
                <w:sz w:val="24"/>
                <w:szCs w:val="24"/>
                <w:lang w:val="uk-UA"/>
              </w:rPr>
              <w:t>виконати вправи за посиланням:</w:t>
            </w:r>
          </w:p>
          <w:p w:rsidR="004C6B4E" w:rsidRDefault="002A02C2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8" w:history="1">
              <w:r w:rsidR="004C6B4E" w:rsidRPr="00A710E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https://www.youtube.com/watch?v=hYVpXKiUAzs</w:t>
              </w:r>
            </w:hyperlink>
          </w:p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</w:tcPr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фото.</w:t>
            </w:r>
          </w:p>
        </w:tc>
      </w:tr>
      <w:tr w:rsidR="004C6B4E" w:rsidRPr="00F54711" w:rsidTr="00E90FCD">
        <w:trPr>
          <w:trHeight w:val="694"/>
        </w:trPr>
        <w:tc>
          <w:tcPr>
            <w:tcW w:w="846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4C6B4E" w:rsidRPr="007467B8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(читання)</w:t>
            </w:r>
          </w:p>
        </w:tc>
        <w:tc>
          <w:tcPr>
            <w:tcW w:w="2977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Букварем на с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45-47</w:t>
            </w:r>
          </w:p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за посиланням: </w:t>
            </w:r>
            <w:r w:rsidRPr="0091690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https://www.youtube.com/watch?v=slqqB2tWiiA</w:t>
            </w:r>
          </w:p>
          <w:p w:rsidR="004C6B4E" w:rsidRPr="000B4302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Прочитати біографію Лесі Українки на с. 45 та прочитати оповідання і відповісти на питання на с.46-47.</w:t>
            </w:r>
          </w:p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метеликів.</w:t>
            </w:r>
          </w:p>
        </w:tc>
        <w:tc>
          <w:tcPr>
            <w:tcW w:w="2835" w:type="dxa"/>
          </w:tcPr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</w:t>
            </w:r>
            <w:proofErr w:type="spellStart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4C6B4E" w:rsidRPr="00F54711" w:rsidTr="00E90FCD">
        <w:tc>
          <w:tcPr>
            <w:tcW w:w="846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4C6B4E" w:rsidRPr="007467B8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Дизайн та технології</w:t>
            </w:r>
          </w:p>
        </w:tc>
        <w:tc>
          <w:tcPr>
            <w:tcW w:w="2977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</w:t>
            </w:r>
          </w:p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«Світ конструкторів»</w:t>
            </w:r>
          </w:p>
        </w:tc>
        <w:tc>
          <w:tcPr>
            <w:tcW w:w="2409" w:type="dxa"/>
          </w:tcPr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Виготовити паперово-картонну архітектурну споруду.</w:t>
            </w:r>
          </w:p>
        </w:tc>
        <w:tc>
          <w:tcPr>
            <w:tcW w:w="2835" w:type="dxa"/>
          </w:tcPr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</w:t>
            </w:r>
            <w:proofErr w:type="spellStart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4C6B4E" w:rsidRPr="004C6B4E" w:rsidTr="00E90FCD">
        <w:tc>
          <w:tcPr>
            <w:tcW w:w="846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20</w:t>
            </w:r>
            <w:r w:rsidRPr="0012626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.03</w:t>
            </w:r>
          </w:p>
        </w:tc>
        <w:tc>
          <w:tcPr>
            <w:tcW w:w="1565" w:type="dxa"/>
          </w:tcPr>
          <w:p w:rsidR="004C6B4E" w:rsidRPr="007467B8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2977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за темою: «Космічне свято» </w:t>
            </w:r>
          </w:p>
          <w:p w:rsidR="004C6B4E" w:rsidRDefault="004C6B4E" w:rsidP="004C6B4E">
            <w:pPr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 посиланням</w:t>
            </w:r>
            <w:r w:rsidRPr="00F312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https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: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\\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www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urok</w:t>
            </w:r>
            <w:proofErr w:type="spellEnd"/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net</w:t>
            </w:r>
            <w:r w:rsidRPr="00F312BC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F312B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ua</w:t>
            </w:r>
            <w:proofErr w:type="spellEnd"/>
          </w:p>
          <w:p w:rsidR="004C6B4E" w:rsidRPr="003225FD" w:rsidRDefault="004C6B4E" w:rsidP="000F682A">
            <w:pPr>
              <w:rPr>
                <w:rFonts w:ascii="Arial" w:eastAsia="Times New Roman" w:hAnsi="Arial" w:cs="Arial"/>
                <w:color w:val="767676"/>
                <w:sz w:val="21"/>
                <w:szCs w:val="21"/>
                <w:lang w:val="uk-UA" w:eastAsia="uk-UA"/>
              </w:rPr>
            </w:pPr>
            <w:r w:rsidRPr="00103A9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Підручник с. </w:t>
            </w:r>
            <w:r w:rsidR="000917E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60-61. </w:t>
            </w:r>
          </w:p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4C6B4E" w:rsidRDefault="000917E3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«Космічний об’єкт»</w:t>
            </w:r>
          </w:p>
          <w:p w:rsidR="004C6B4E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4C6B4E" w:rsidRPr="00126263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</w:tcPr>
          <w:p w:rsidR="004C6B4E" w:rsidRPr="00126263" w:rsidRDefault="000917E3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</w:t>
            </w:r>
            <w:proofErr w:type="spellStart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4C6B4E" w:rsidRPr="00F54711" w:rsidTr="00E90FCD">
        <w:tc>
          <w:tcPr>
            <w:tcW w:w="846" w:type="dxa"/>
          </w:tcPr>
          <w:p w:rsidR="004C6B4E" w:rsidRDefault="004C6B4E" w:rsidP="004C6B4E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4C6B4E" w:rsidRPr="007467B8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(письмо)</w:t>
            </w:r>
          </w:p>
        </w:tc>
        <w:tc>
          <w:tcPr>
            <w:tcW w:w="2977" w:type="dxa"/>
          </w:tcPr>
          <w:p w:rsidR="000917E3" w:rsidRPr="000B4302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матеріал з закріплення уміння писати малі літери: с, є, е, х, ж  в прописах на 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54</w:t>
            </w:r>
          </w:p>
          <w:p w:rsidR="004C6B4E" w:rsidRPr="000B4302" w:rsidRDefault="004C6B4E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4C6B4E" w:rsidRPr="00126263" w:rsidRDefault="000917E3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в прописах ці літери, слова та речення з ними.</w:t>
            </w:r>
          </w:p>
        </w:tc>
        <w:tc>
          <w:tcPr>
            <w:tcW w:w="2835" w:type="dxa"/>
          </w:tcPr>
          <w:p w:rsidR="004C6B4E" w:rsidRPr="00126263" w:rsidRDefault="000917E3" w:rsidP="004C6B4E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с. 54</w:t>
            </w:r>
          </w:p>
        </w:tc>
      </w:tr>
      <w:tr w:rsidR="000917E3" w:rsidRPr="00F54711" w:rsidTr="00E90FCD">
        <w:tc>
          <w:tcPr>
            <w:tcW w:w="846" w:type="dxa"/>
          </w:tcPr>
          <w:p w:rsidR="000917E3" w:rsidRDefault="000917E3" w:rsidP="000917E3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0917E3" w:rsidRPr="007467B8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2977" w:type="dxa"/>
          </w:tcPr>
          <w:p w:rsidR="000917E3" w:rsidRPr="000B4302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 підручника на с. 105.</w:t>
            </w:r>
          </w:p>
        </w:tc>
        <w:tc>
          <w:tcPr>
            <w:tcW w:w="2409" w:type="dxa"/>
          </w:tcPr>
          <w:p w:rsidR="000917E3" w:rsidRPr="0012626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Виконати завдання в зошиті в клітинку № 9-10 з підручника на с. 105</w:t>
            </w:r>
          </w:p>
        </w:tc>
        <w:tc>
          <w:tcPr>
            <w:tcW w:w="2835" w:type="dxa"/>
          </w:tcPr>
          <w:p w:rsidR="000917E3" w:rsidRPr="0012626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Надіслати на </w:t>
            </w:r>
            <w:proofErr w:type="spellStart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0B798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виконаної сторінки в зошиті.</w:t>
            </w:r>
          </w:p>
        </w:tc>
      </w:tr>
      <w:tr w:rsidR="000917E3" w:rsidRPr="000917E3" w:rsidTr="00E90FCD">
        <w:tc>
          <w:tcPr>
            <w:tcW w:w="846" w:type="dxa"/>
          </w:tcPr>
          <w:p w:rsidR="000917E3" w:rsidRDefault="000917E3" w:rsidP="000917E3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565" w:type="dxa"/>
          </w:tcPr>
          <w:p w:rsidR="000917E3" w:rsidRPr="007467B8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467B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Навчання грамоти (читання)</w:t>
            </w:r>
          </w:p>
        </w:tc>
        <w:tc>
          <w:tcPr>
            <w:tcW w:w="2977" w:type="dxa"/>
          </w:tcPr>
          <w:p w:rsidR="000917E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матеріал за Букварем на с</w:t>
            </w:r>
            <w:r w:rsidRPr="000B430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48-50</w:t>
            </w:r>
          </w:p>
          <w:p w:rsidR="000917E3" w:rsidRPr="000B4302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409" w:type="dxa"/>
          </w:tcPr>
          <w:p w:rsidR="000917E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Прочитати біографію І.Я. Франко та казку, відповідати на питання.</w:t>
            </w:r>
          </w:p>
          <w:p w:rsidR="000917E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малюнок.</w:t>
            </w:r>
          </w:p>
          <w:p w:rsidR="000917E3" w:rsidRPr="0012626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</w:tcPr>
          <w:p w:rsidR="000917E3" w:rsidRPr="00126263" w:rsidRDefault="000917E3" w:rsidP="000917E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адіслати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малюнок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 казки </w:t>
            </w:r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 </w:t>
            </w:r>
            <w:proofErr w:type="spellStart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ел.пошту</w:t>
            </w:r>
            <w:proofErr w:type="spellEnd"/>
            <w:r w:rsidRPr="00E90FC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</w:tbl>
    <w:p w:rsidR="00F54711" w:rsidRPr="007467B8" w:rsidRDefault="00F54711" w:rsidP="007467B8">
      <w:pPr>
        <w:rPr>
          <w:sz w:val="2"/>
          <w:szCs w:val="2"/>
          <w:lang w:val="uk-UA"/>
        </w:rPr>
      </w:pPr>
    </w:p>
    <w:sectPr w:rsidR="00F54711" w:rsidRPr="007467B8" w:rsidSect="000F682A">
      <w:pgSz w:w="11906" w:h="16838"/>
      <w:pgMar w:top="851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9B63A7"/>
    <w:multiLevelType w:val="hybridMultilevel"/>
    <w:tmpl w:val="372E4F46"/>
    <w:lvl w:ilvl="0" w:tplc="D4925B68">
      <w:start w:val="20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C84775"/>
    <w:multiLevelType w:val="hybridMultilevel"/>
    <w:tmpl w:val="43881696"/>
    <w:lvl w:ilvl="0" w:tplc="B76C264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F54711"/>
    <w:rsid w:val="0003637D"/>
    <w:rsid w:val="000917E3"/>
    <w:rsid w:val="000B4302"/>
    <w:rsid w:val="000B7983"/>
    <w:rsid w:val="000F682A"/>
    <w:rsid w:val="00103A97"/>
    <w:rsid w:val="00126263"/>
    <w:rsid w:val="001371C1"/>
    <w:rsid w:val="001E0F5A"/>
    <w:rsid w:val="00227FED"/>
    <w:rsid w:val="002A02C2"/>
    <w:rsid w:val="003225FD"/>
    <w:rsid w:val="003749C6"/>
    <w:rsid w:val="003A7E2E"/>
    <w:rsid w:val="003D3DEF"/>
    <w:rsid w:val="004C6B4E"/>
    <w:rsid w:val="004D08F3"/>
    <w:rsid w:val="00580F23"/>
    <w:rsid w:val="005A29F9"/>
    <w:rsid w:val="00693D50"/>
    <w:rsid w:val="006B47F6"/>
    <w:rsid w:val="00704440"/>
    <w:rsid w:val="007467B8"/>
    <w:rsid w:val="0075659E"/>
    <w:rsid w:val="00790C0B"/>
    <w:rsid w:val="00805BDC"/>
    <w:rsid w:val="00807EFE"/>
    <w:rsid w:val="0083706D"/>
    <w:rsid w:val="00875082"/>
    <w:rsid w:val="0091690E"/>
    <w:rsid w:val="00A4032E"/>
    <w:rsid w:val="00A50BA7"/>
    <w:rsid w:val="00A8213A"/>
    <w:rsid w:val="00B428BC"/>
    <w:rsid w:val="00B85814"/>
    <w:rsid w:val="00B92241"/>
    <w:rsid w:val="00BA5BA6"/>
    <w:rsid w:val="00C8577C"/>
    <w:rsid w:val="00CF1B01"/>
    <w:rsid w:val="00D44094"/>
    <w:rsid w:val="00D45B36"/>
    <w:rsid w:val="00E32A84"/>
    <w:rsid w:val="00E90FCD"/>
    <w:rsid w:val="00F312BC"/>
    <w:rsid w:val="00F54711"/>
    <w:rsid w:val="00F72B91"/>
    <w:rsid w:val="00FC7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2963EC5-9F0E-4EF4-8767-4248BDDF7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47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47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03A97"/>
    <w:pPr>
      <w:ind w:left="720"/>
      <w:contextualSpacing/>
    </w:pPr>
  </w:style>
  <w:style w:type="character" w:styleId="HTML">
    <w:name w:val="HTML Cite"/>
    <w:basedOn w:val="a0"/>
    <w:uiPriority w:val="99"/>
    <w:semiHidden/>
    <w:unhideWhenUsed/>
    <w:rsid w:val="00E90FCD"/>
    <w:rPr>
      <w:i/>
      <w:iCs/>
    </w:rPr>
  </w:style>
  <w:style w:type="character" w:styleId="a5">
    <w:name w:val="Strong"/>
    <w:basedOn w:val="a0"/>
    <w:uiPriority w:val="22"/>
    <w:qFormat/>
    <w:rsid w:val="00E90FCD"/>
    <w:rPr>
      <w:b/>
      <w:bCs/>
    </w:rPr>
  </w:style>
  <w:style w:type="character" w:styleId="a6">
    <w:name w:val="Hyperlink"/>
    <w:basedOn w:val="a0"/>
    <w:uiPriority w:val="99"/>
    <w:unhideWhenUsed/>
    <w:rsid w:val="0083706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436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40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hYVpXKiUAzs" TargetMode="Externa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https://www.youtube.com/watch?v=5GW2jWb-6lA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4</Pages>
  <Words>4230</Words>
  <Characters>2412</Characters>
  <Application>Microsoft Office Word</Application>
  <DocSecurity>0</DocSecurity>
  <Lines>20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6629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2019</dc:creator>
  <cp:lastModifiedBy>School</cp:lastModifiedBy>
  <cp:revision>16</cp:revision>
  <dcterms:created xsi:type="dcterms:W3CDTF">2020-03-15T14:58:00Z</dcterms:created>
  <dcterms:modified xsi:type="dcterms:W3CDTF">2020-03-17T14:40:00Z</dcterms:modified>
</cp:coreProperties>
</file>